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640" w:rsidRDefault="001F6947">
      <w:r>
        <w:rPr>
          <w:rFonts w:hint="eastAsia"/>
        </w:rPr>
        <w:t>（様式第３号）</w:t>
      </w:r>
    </w:p>
    <w:p w:rsidR="008C2640" w:rsidRDefault="008C2640"/>
    <w:p w:rsidR="008C2640" w:rsidRDefault="001F6947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姫路市家島Ｂ＆Ｇ海洋センター外３施設自主事業に関する事業計画書</w:t>
      </w:r>
    </w:p>
    <w:p w:rsidR="008C2640" w:rsidRDefault="008C2640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5"/>
        <w:gridCol w:w="8823"/>
      </w:tblGrid>
      <w:tr w:rsidR="008C2640" w:rsidTr="001F6947">
        <w:trPr>
          <w:trHeight w:val="721"/>
        </w:trPr>
        <w:tc>
          <w:tcPr>
            <w:tcW w:w="1005" w:type="dxa"/>
            <w:vAlign w:val="center"/>
          </w:tcPr>
          <w:p w:rsidR="008C2640" w:rsidRDefault="001F6947">
            <w:pPr>
              <w:spacing w:beforeLines="50" w:before="171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事業名</w:t>
            </w:r>
          </w:p>
        </w:tc>
        <w:tc>
          <w:tcPr>
            <w:tcW w:w="8823" w:type="dxa"/>
          </w:tcPr>
          <w:p w:rsidR="008C2640" w:rsidRDefault="008C2640">
            <w:pPr>
              <w:spacing w:beforeLines="50" w:before="171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8C2640" w:rsidTr="001F6947">
        <w:trPr>
          <w:trHeight w:val="2325"/>
        </w:trPr>
        <w:tc>
          <w:tcPr>
            <w:tcW w:w="9828" w:type="dxa"/>
            <w:gridSpan w:val="2"/>
          </w:tcPr>
          <w:p w:rsidR="008C2640" w:rsidRDefault="001F6947">
            <w:pPr>
              <w:spacing w:beforeLines="50" w:before="171" w:afterLines="50" w:after="171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(1)　目的</w:t>
            </w:r>
          </w:p>
          <w:p w:rsidR="008C2640" w:rsidRDefault="008C264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8C2640" w:rsidRDefault="008C264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8C2640" w:rsidRDefault="008C264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8C2640" w:rsidRDefault="008C264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8C2640" w:rsidRDefault="008C264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8C2640" w:rsidRDefault="008C264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8C2640" w:rsidRDefault="008C264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8C2640" w:rsidRDefault="008C264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8C2640" w:rsidRDefault="008C264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8C2640" w:rsidRDefault="001F6947">
            <w:pPr>
              <w:spacing w:beforeLines="50" w:before="171" w:afterLines="50" w:after="171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(2)　内容（募集対象及び募集人数等も記載すること。）</w:t>
            </w:r>
          </w:p>
          <w:p w:rsidR="008C2640" w:rsidRDefault="008C264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8C2640" w:rsidRDefault="008C264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8C2640" w:rsidRDefault="008C264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8C2640" w:rsidRDefault="008C264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8C2640" w:rsidRDefault="008C264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8C2640" w:rsidRDefault="008C264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8C2640" w:rsidRDefault="008C264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8C2640" w:rsidRDefault="008C264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8C2640" w:rsidRDefault="008C264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8C2640" w:rsidRDefault="001F6947">
            <w:pPr>
              <w:spacing w:beforeLines="50" w:before="171" w:afterLines="50" w:after="171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(3)　実施時期・回数（施設の一般利用者への配慮についても記載すること。）</w:t>
            </w:r>
          </w:p>
          <w:p w:rsidR="008C2640" w:rsidRDefault="008C264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8C2640" w:rsidRDefault="008C264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8C2640" w:rsidRDefault="008C264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8C2640" w:rsidRDefault="008C264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8C2640" w:rsidRDefault="008C264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8C2640" w:rsidRDefault="008C264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8C2640" w:rsidRDefault="008C264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8C2640" w:rsidRDefault="008C264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8C2640" w:rsidRDefault="008C264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8C2640" w:rsidRDefault="001F6947">
            <w:pPr>
              <w:spacing w:beforeLines="50" w:before="171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lastRenderedPageBreak/>
              <w:t>(4)　収支予算</w:t>
            </w:r>
          </w:p>
          <w:p w:rsidR="008C2640" w:rsidRDefault="001F6947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（単位：円）</w:t>
            </w:r>
          </w:p>
          <w:tbl>
            <w:tblPr>
              <w:tblW w:w="8805" w:type="dxa"/>
              <w:jc w:val="center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44"/>
              <w:gridCol w:w="2065"/>
              <w:gridCol w:w="1219"/>
              <w:gridCol w:w="1219"/>
              <w:gridCol w:w="1219"/>
              <w:gridCol w:w="1219"/>
              <w:gridCol w:w="1220"/>
            </w:tblGrid>
            <w:tr w:rsidR="001F6947" w:rsidTr="001F6947">
              <w:trPr>
                <w:trHeight w:val="439"/>
                <w:jc w:val="center"/>
              </w:trPr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F6947" w:rsidRDefault="001F6947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06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F6947" w:rsidRDefault="001F6947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項目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F6947" w:rsidRPr="001F6947" w:rsidRDefault="001F6947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8"/>
                      <w:szCs w:val="22"/>
                    </w:rPr>
                  </w:pPr>
                  <w:r w:rsidRPr="001F6947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22"/>
                    </w:rPr>
                    <w:t>令和８年度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F6947" w:rsidRPr="001F6947" w:rsidRDefault="001F6947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8"/>
                      <w:szCs w:val="22"/>
                    </w:rPr>
                  </w:pPr>
                  <w:r w:rsidRPr="001F6947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22"/>
                    </w:rPr>
                    <w:t>令和９年度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F6947" w:rsidRPr="001F6947" w:rsidRDefault="001F6947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8"/>
                      <w:szCs w:val="22"/>
                    </w:rPr>
                  </w:pPr>
                  <w:r w:rsidRPr="001F6947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22"/>
                    </w:rPr>
                    <w:t>令和10年度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1F6947" w:rsidRPr="001F6947" w:rsidRDefault="001F6947" w:rsidP="001F6947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8"/>
                      <w:szCs w:val="22"/>
                    </w:rPr>
                  </w:pPr>
                  <w:r w:rsidRPr="001F6947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22"/>
                    </w:rPr>
                    <w:t>令和11年度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1F6947" w:rsidRPr="001F6947" w:rsidRDefault="001F6947" w:rsidP="001F6947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8"/>
                      <w:szCs w:val="22"/>
                    </w:rPr>
                  </w:pPr>
                  <w:r w:rsidRPr="001F6947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22"/>
                    </w:rPr>
                    <w:t>令和12年度</w:t>
                  </w:r>
                </w:p>
              </w:tc>
            </w:tr>
            <w:tr w:rsidR="001F6947" w:rsidTr="00C00B5D">
              <w:trPr>
                <w:trHeight w:val="439"/>
                <w:jc w:val="center"/>
              </w:trPr>
              <w:tc>
                <w:tcPr>
                  <w:tcW w:w="6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tbRlV"/>
                  <w:vAlign w:val="center"/>
                </w:tcPr>
                <w:p w:rsidR="001F6947" w:rsidRDefault="001F6947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収入項目</w:t>
                  </w:r>
                </w:p>
              </w:tc>
              <w:tc>
                <w:tcPr>
                  <w:tcW w:w="20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F6947" w:rsidRDefault="001F6947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参加費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F6947" w:rsidRDefault="001F6947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F6947" w:rsidRDefault="001F6947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F6947" w:rsidRDefault="001F6947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6947" w:rsidRDefault="00C00B5D" w:rsidP="00C00B5D">
                  <w:pPr>
                    <w:widowControl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6947" w:rsidRDefault="00C00B5D" w:rsidP="00C00B5D">
                  <w:pPr>
                    <w:widowControl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C00B5D" w:rsidTr="0002472E">
              <w:trPr>
                <w:trHeight w:val="439"/>
                <w:jc w:val="center"/>
              </w:trPr>
              <w:tc>
                <w:tcPr>
                  <w:tcW w:w="6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0B5D" w:rsidRDefault="00C00B5D" w:rsidP="00C00B5D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00B5D" w:rsidRDefault="00C00B5D" w:rsidP="00C00B5D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その他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00B5D" w:rsidRDefault="00C00B5D" w:rsidP="00C00B5D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00B5D" w:rsidRDefault="00C00B5D" w:rsidP="00C00B5D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00B5D" w:rsidRDefault="00C00B5D" w:rsidP="00C00B5D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0B5D" w:rsidRDefault="00C00B5D" w:rsidP="00C00B5D">
                  <w:pPr>
                    <w:widowControl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0B5D" w:rsidRDefault="00C00B5D" w:rsidP="00C00B5D">
                  <w:pPr>
                    <w:widowControl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C00B5D" w:rsidTr="00297014">
              <w:trPr>
                <w:trHeight w:val="439"/>
                <w:jc w:val="center"/>
              </w:trPr>
              <w:tc>
                <w:tcPr>
                  <w:tcW w:w="6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0B5D" w:rsidRDefault="00C00B5D" w:rsidP="00C00B5D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0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00B5D" w:rsidRDefault="00C00B5D" w:rsidP="00C00B5D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00B5D" w:rsidRDefault="00C00B5D" w:rsidP="00C00B5D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00B5D" w:rsidRDefault="00C00B5D" w:rsidP="00C00B5D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00B5D" w:rsidRDefault="00C00B5D" w:rsidP="00C00B5D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C00B5D" w:rsidRDefault="00C00B5D" w:rsidP="00C00B5D">
                  <w:pPr>
                    <w:widowControl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C00B5D" w:rsidRDefault="00C00B5D" w:rsidP="00C00B5D">
                  <w:pPr>
                    <w:widowControl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C00B5D" w:rsidTr="00C95C4C">
              <w:trPr>
                <w:trHeight w:val="439"/>
                <w:jc w:val="center"/>
              </w:trPr>
              <w:tc>
                <w:tcPr>
                  <w:tcW w:w="2709" w:type="dxa"/>
                  <w:gridSpan w:val="2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00B5D" w:rsidRDefault="00C00B5D" w:rsidP="00C00B5D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収入合計（Ａ）</w:t>
                  </w:r>
                </w:p>
              </w:tc>
              <w:tc>
                <w:tcPr>
                  <w:tcW w:w="1219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00B5D" w:rsidRDefault="00C00B5D" w:rsidP="00C00B5D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19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00B5D" w:rsidRDefault="00C00B5D" w:rsidP="00C00B5D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19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00B5D" w:rsidRDefault="00C00B5D" w:rsidP="00C00B5D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19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0B5D" w:rsidRDefault="00C00B5D" w:rsidP="00C00B5D">
                  <w:pPr>
                    <w:widowControl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20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0B5D" w:rsidRDefault="00C00B5D" w:rsidP="00C00B5D">
                  <w:pPr>
                    <w:widowControl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C00B5D" w:rsidTr="003E098E">
              <w:trPr>
                <w:trHeight w:val="439"/>
                <w:jc w:val="center"/>
              </w:trPr>
              <w:tc>
                <w:tcPr>
                  <w:tcW w:w="64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tbRlV"/>
                  <w:vAlign w:val="center"/>
                </w:tcPr>
                <w:p w:rsidR="00C00B5D" w:rsidRDefault="00C00B5D" w:rsidP="00C00B5D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支出項目</w:t>
                  </w:r>
                </w:p>
              </w:tc>
              <w:tc>
                <w:tcPr>
                  <w:tcW w:w="2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00B5D" w:rsidRDefault="00C00B5D" w:rsidP="00C00B5D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講師謝礼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00B5D" w:rsidRDefault="00C00B5D" w:rsidP="00C00B5D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00B5D" w:rsidRDefault="00C00B5D" w:rsidP="00C00B5D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00B5D" w:rsidRDefault="00C00B5D" w:rsidP="00C00B5D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0B5D" w:rsidRDefault="00C00B5D" w:rsidP="00C00B5D">
                  <w:pPr>
                    <w:widowControl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0B5D" w:rsidRDefault="00C00B5D" w:rsidP="00C00B5D">
                  <w:pPr>
                    <w:widowControl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C00B5D" w:rsidTr="001B1E7A">
              <w:trPr>
                <w:trHeight w:val="439"/>
                <w:jc w:val="center"/>
              </w:trPr>
              <w:tc>
                <w:tcPr>
                  <w:tcW w:w="64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0B5D" w:rsidRDefault="00C00B5D" w:rsidP="00C00B5D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0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0B5D" w:rsidRDefault="00C00B5D" w:rsidP="00C00B5D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材料費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00B5D" w:rsidRDefault="00C00B5D" w:rsidP="00C00B5D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00B5D" w:rsidRDefault="00C00B5D" w:rsidP="00C00B5D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00B5D" w:rsidRDefault="00C00B5D" w:rsidP="00C00B5D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0B5D" w:rsidRDefault="00C00B5D" w:rsidP="00C00B5D">
                  <w:pPr>
                    <w:widowControl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0B5D" w:rsidRDefault="00C00B5D" w:rsidP="00C00B5D">
                  <w:pPr>
                    <w:widowControl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C00B5D" w:rsidTr="00B02829">
              <w:trPr>
                <w:trHeight w:val="439"/>
                <w:jc w:val="center"/>
              </w:trPr>
              <w:tc>
                <w:tcPr>
                  <w:tcW w:w="64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0B5D" w:rsidRDefault="00C00B5D" w:rsidP="00C00B5D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0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0B5D" w:rsidRDefault="00C00B5D" w:rsidP="00C00B5D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傷害保険料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00B5D" w:rsidRDefault="00C00B5D" w:rsidP="00C00B5D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00B5D" w:rsidRDefault="00C00B5D" w:rsidP="00C00B5D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00B5D" w:rsidRDefault="00C00B5D" w:rsidP="00C00B5D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0B5D" w:rsidRDefault="00C00B5D" w:rsidP="00C00B5D">
                  <w:pPr>
                    <w:widowControl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0B5D" w:rsidRDefault="00C00B5D" w:rsidP="00C00B5D">
                  <w:pPr>
                    <w:widowControl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C00B5D" w:rsidTr="00DD50C3">
              <w:trPr>
                <w:trHeight w:val="439"/>
                <w:jc w:val="center"/>
              </w:trPr>
              <w:tc>
                <w:tcPr>
                  <w:tcW w:w="64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0B5D" w:rsidRDefault="00C00B5D" w:rsidP="00C00B5D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0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0B5D" w:rsidRDefault="00C00B5D" w:rsidP="00C00B5D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施設使用料等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00B5D" w:rsidRDefault="00C00B5D" w:rsidP="00C00B5D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00B5D" w:rsidRDefault="00C00B5D" w:rsidP="00C00B5D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00B5D" w:rsidRDefault="00C00B5D" w:rsidP="00C00B5D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0B5D" w:rsidRDefault="00C00B5D" w:rsidP="00C00B5D">
                  <w:pPr>
                    <w:widowControl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0B5D" w:rsidRDefault="00C00B5D" w:rsidP="00C00B5D">
                  <w:pPr>
                    <w:widowControl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C00B5D" w:rsidTr="008D0C02">
              <w:trPr>
                <w:trHeight w:val="439"/>
                <w:jc w:val="center"/>
              </w:trPr>
              <w:tc>
                <w:tcPr>
                  <w:tcW w:w="64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0B5D" w:rsidRDefault="00C00B5D" w:rsidP="00C00B5D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0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0B5D" w:rsidRDefault="00C00B5D" w:rsidP="00C00B5D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その他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00B5D" w:rsidRDefault="00C00B5D" w:rsidP="00C00B5D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00B5D" w:rsidRDefault="00C00B5D" w:rsidP="00C00B5D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00B5D" w:rsidRDefault="00C00B5D" w:rsidP="00C00B5D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0B5D" w:rsidRDefault="00C00B5D" w:rsidP="00C00B5D">
                  <w:pPr>
                    <w:widowControl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0B5D" w:rsidRDefault="00C00B5D" w:rsidP="00C00B5D">
                  <w:pPr>
                    <w:widowControl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C00B5D" w:rsidTr="003F32C4">
              <w:trPr>
                <w:trHeight w:val="439"/>
                <w:jc w:val="center"/>
              </w:trPr>
              <w:tc>
                <w:tcPr>
                  <w:tcW w:w="64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0B5D" w:rsidRDefault="00C00B5D" w:rsidP="00C00B5D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0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0B5D" w:rsidRDefault="00C00B5D" w:rsidP="00C00B5D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00B5D" w:rsidRDefault="00C00B5D" w:rsidP="00C00B5D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00B5D" w:rsidRDefault="00C00B5D" w:rsidP="00C00B5D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00B5D" w:rsidRDefault="00C00B5D" w:rsidP="00C00B5D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0B5D" w:rsidRDefault="00C00B5D" w:rsidP="00C00B5D">
                  <w:pPr>
                    <w:widowControl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0B5D" w:rsidRDefault="00C00B5D" w:rsidP="00C00B5D">
                  <w:pPr>
                    <w:widowControl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C00B5D" w:rsidTr="00D82DF0">
              <w:trPr>
                <w:trHeight w:val="439"/>
                <w:jc w:val="center"/>
              </w:trPr>
              <w:tc>
                <w:tcPr>
                  <w:tcW w:w="64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0B5D" w:rsidRDefault="00C00B5D" w:rsidP="00C00B5D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0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0B5D" w:rsidRDefault="00C00B5D" w:rsidP="00C00B5D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00B5D" w:rsidRDefault="00C00B5D" w:rsidP="00C00B5D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00B5D" w:rsidRDefault="00C00B5D" w:rsidP="00C00B5D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00B5D" w:rsidRDefault="00C00B5D" w:rsidP="00C00B5D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0B5D" w:rsidRDefault="00C00B5D" w:rsidP="00C00B5D">
                  <w:pPr>
                    <w:widowControl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0B5D" w:rsidRDefault="00C00B5D" w:rsidP="00C00B5D">
                  <w:pPr>
                    <w:widowControl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C00B5D" w:rsidTr="006A5833">
              <w:trPr>
                <w:trHeight w:val="439"/>
                <w:jc w:val="center"/>
              </w:trPr>
              <w:tc>
                <w:tcPr>
                  <w:tcW w:w="64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0B5D" w:rsidRDefault="00C00B5D" w:rsidP="00C00B5D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0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0B5D" w:rsidRDefault="00C00B5D" w:rsidP="00C00B5D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00B5D" w:rsidRDefault="00C00B5D" w:rsidP="00C00B5D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00B5D" w:rsidRDefault="00C00B5D" w:rsidP="00C00B5D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00B5D" w:rsidRDefault="00C00B5D" w:rsidP="00C00B5D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C00B5D" w:rsidRDefault="00C00B5D" w:rsidP="00C00B5D">
                  <w:pPr>
                    <w:widowControl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C00B5D" w:rsidRDefault="00C00B5D" w:rsidP="00C00B5D">
                  <w:pPr>
                    <w:widowControl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C00B5D" w:rsidTr="00AF5BA8">
              <w:trPr>
                <w:trHeight w:val="439"/>
                <w:jc w:val="center"/>
              </w:trPr>
              <w:tc>
                <w:tcPr>
                  <w:tcW w:w="64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0B5D" w:rsidRDefault="00C00B5D" w:rsidP="00C00B5D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00B5D" w:rsidRDefault="00C00B5D" w:rsidP="00C00B5D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00B5D" w:rsidRDefault="00C00B5D" w:rsidP="00C00B5D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00B5D" w:rsidRDefault="00C00B5D" w:rsidP="00C00B5D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00B5D" w:rsidRDefault="00C00B5D" w:rsidP="00C00B5D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0B5D" w:rsidRDefault="00C00B5D" w:rsidP="00C00B5D">
                  <w:pPr>
                    <w:widowControl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0B5D" w:rsidRDefault="00C00B5D" w:rsidP="00C00B5D">
                  <w:pPr>
                    <w:widowControl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C00B5D" w:rsidTr="00265BAA">
              <w:trPr>
                <w:trHeight w:val="439"/>
                <w:jc w:val="center"/>
              </w:trPr>
              <w:tc>
                <w:tcPr>
                  <w:tcW w:w="64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0B5D" w:rsidRDefault="00C00B5D" w:rsidP="00C00B5D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0B5D" w:rsidRDefault="00C00B5D" w:rsidP="00C00B5D">
                  <w:pPr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00B5D" w:rsidRDefault="00C00B5D" w:rsidP="00C00B5D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00B5D" w:rsidRDefault="00C00B5D" w:rsidP="00C00B5D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00B5D" w:rsidRDefault="00C00B5D" w:rsidP="00C00B5D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0B5D" w:rsidRDefault="00C00B5D" w:rsidP="00C00B5D">
                  <w:pPr>
                    <w:widowControl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0B5D" w:rsidRDefault="00C00B5D" w:rsidP="00C00B5D">
                  <w:pPr>
                    <w:widowControl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C00B5D" w:rsidTr="005F75BD">
              <w:trPr>
                <w:trHeight w:val="439"/>
                <w:jc w:val="center"/>
              </w:trPr>
              <w:tc>
                <w:tcPr>
                  <w:tcW w:w="644" w:type="dxa"/>
                  <w:vMerge/>
                  <w:tcBorders>
                    <w:top w:val="nil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C00B5D" w:rsidRDefault="00C00B5D" w:rsidP="00C00B5D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065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C00B5D" w:rsidRDefault="00C00B5D" w:rsidP="00C00B5D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00B5D" w:rsidRDefault="00C00B5D" w:rsidP="00C00B5D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00B5D" w:rsidRDefault="00C00B5D" w:rsidP="00C00B5D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00B5D" w:rsidRDefault="00C00B5D" w:rsidP="00C00B5D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C00B5D" w:rsidRDefault="00C00B5D" w:rsidP="00C00B5D">
                  <w:pPr>
                    <w:widowControl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C00B5D" w:rsidRDefault="00C00B5D" w:rsidP="00C00B5D">
                  <w:pPr>
                    <w:widowControl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C00B5D" w:rsidTr="0074061B">
              <w:trPr>
                <w:trHeight w:val="439"/>
                <w:jc w:val="center"/>
              </w:trPr>
              <w:tc>
                <w:tcPr>
                  <w:tcW w:w="2709" w:type="dxa"/>
                  <w:gridSpan w:val="2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C00B5D" w:rsidRDefault="00C00B5D" w:rsidP="00C00B5D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支出合計（Ｂ）</w:t>
                  </w:r>
                </w:p>
              </w:tc>
              <w:tc>
                <w:tcPr>
                  <w:tcW w:w="1219" w:type="dxa"/>
                  <w:tcBorders>
                    <w:top w:val="double" w:sz="4" w:space="0" w:color="auto"/>
                    <w:left w:val="nil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00B5D" w:rsidRDefault="00C00B5D" w:rsidP="00C00B5D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19" w:type="dxa"/>
                  <w:tcBorders>
                    <w:top w:val="double" w:sz="4" w:space="0" w:color="auto"/>
                    <w:left w:val="nil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00B5D" w:rsidRDefault="00C00B5D" w:rsidP="00C00B5D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19" w:type="dxa"/>
                  <w:tcBorders>
                    <w:top w:val="double" w:sz="4" w:space="0" w:color="auto"/>
                    <w:left w:val="nil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00B5D" w:rsidRDefault="00C00B5D" w:rsidP="00C00B5D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19" w:type="dxa"/>
                  <w:tcBorders>
                    <w:top w:val="double" w:sz="4" w:space="0" w:color="auto"/>
                    <w:left w:val="nil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C00B5D" w:rsidRDefault="00C00B5D" w:rsidP="00C00B5D">
                  <w:pPr>
                    <w:widowControl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20" w:type="dxa"/>
                  <w:tcBorders>
                    <w:top w:val="double" w:sz="4" w:space="0" w:color="auto"/>
                    <w:left w:val="nil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C00B5D" w:rsidRDefault="00C00B5D" w:rsidP="00C00B5D">
                  <w:pPr>
                    <w:widowControl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C00B5D" w:rsidTr="00607378">
              <w:trPr>
                <w:trHeight w:val="439"/>
                <w:jc w:val="center"/>
              </w:trPr>
              <w:tc>
                <w:tcPr>
                  <w:tcW w:w="2709" w:type="dxa"/>
                  <w:gridSpan w:val="2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0B5D" w:rsidRDefault="00C00B5D" w:rsidP="00C00B5D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自主事業収益（Ａ－Ｂ）</w:t>
                  </w:r>
                </w:p>
              </w:tc>
              <w:tc>
                <w:tcPr>
                  <w:tcW w:w="1219" w:type="dxa"/>
                  <w:tcBorders>
                    <w:top w:val="doub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00B5D" w:rsidRDefault="00C00B5D" w:rsidP="00C00B5D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19" w:type="dxa"/>
                  <w:tcBorders>
                    <w:top w:val="doub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00B5D" w:rsidRDefault="00C00B5D" w:rsidP="00C00B5D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19" w:type="dxa"/>
                  <w:tcBorders>
                    <w:top w:val="doub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00B5D" w:rsidRDefault="00C00B5D" w:rsidP="00C00B5D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19" w:type="dxa"/>
                  <w:tcBorders>
                    <w:top w:val="doub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0B5D" w:rsidRDefault="00C00B5D" w:rsidP="00C00B5D">
                  <w:pPr>
                    <w:widowControl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20" w:type="dxa"/>
                  <w:tcBorders>
                    <w:top w:val="doub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0B5D" w:rsidRDefault="00C00B5D" w:rsidP="00C00B5D">
                  <w:pPr>
                    <w:widowControl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</w:tbl>
          <w:p w:rsidR="008C2640" w:rsidRDefault="008C2640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8C2640" w:rsidRDefault="008C2640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bookmarkStart w:id="0" w:name="_GoBack"/>
            <w:bookmarkEnd w:id="0"/>
          </w:p>
          <w:p w:rsidR="008C2640" w:rsidRDefault="008C2640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8C2640" w:rsidRDefault="008C2640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8C2640" w:rsidRDefault="008C2640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8C2640" w:rsidRDefault="008C2640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8C2640" w:rsidRDefault="008C2640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8C2640" w:rsidRDefault="008C2640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8C2640" w:rsidRDefault="008C2640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8C2640" w:rsidRDefault="008C2640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:rsidR="008C2640" w:rsidRDefault="001F694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※記入欄の大きさは必要に応じて変更してください。</w:t>
      </w:r>
    </w:p>
    <w:p w:rsidR="008C2640" w:rsidRDefault="001F694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※実施する事業ごとに1枚ずつ、すべての事業について提出してください。</w:t>
      </w:r>
    </w:p>
    <w:p w:rsidR="008C2640" w:rsidRDefault="001F6947">
      <w:r>
        <w:rPr>
          <w:rFonts w:ascii="ＭＳ ゴシック" w:eastAsia="ＭＳ ゴシック" w:hAnsi="ＭＳ ゴシック" w:hint="eastAsia"/>
          <w:szCs w:val="21"/>
        </w:rPr>
        <w:t>※その他事業計画に参考となる資料があれば添付してください。</w:t>
      </w:r>
    </w:p>
    <w:sectPr w:rsidR="008C2640">
      <w:pgSz w:w="11906" w:h="16838" w:code="9"/>
      <w:pgMar w:top="1701" w:right="1134" w:bottom="1418" w:left="113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640" w:rsidRDefault="001F6947">
      <w:r>
        <w:separator/>
      </w:r>
    </w:p>
  </w:endnote>
  <w:endnote w:type="continuationSeparator" w:id="0">
    <w:p w:rsidR="008C2640" w:rsidRDefault="001F6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640" w:rsidRDefault="001F6947">
      <w:r>
        <w:separator/>
      </w:r>
    </w:p>
  </w:footnote>
  <w:footnote w:type="continuationSeparator" w:id="0">
    <w:p w:rsidR="008C2640" w:rsidRDefault="001F6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640"/>
    <w:rsid w:val="001F6947"/>
    <w:rsid w:val="008C2640"/>
    <w:rsid w:val="00C0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6C9498-3CF2-43A0-929F-D6A675C1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6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287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様式第３号（自主事業等に関する事業計画書）</vt:lpstr>
      <vt:lpstr>様式第３号（自主事業等に関する事業計画書）</vt:lpstr>
    </vt:vector>
  </TitlesOfParts>
  <Company>姫路市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様式第３号（自主事業等に関する事業計画書）</dc:title>
  <dc:subject/>
  <dc:creator>行政システム改革室</dc:creator>
  <cp:keywords/>
  <dc:description/>
  <cp:lastModifiedBy>Administrator</cp:lastModifiedBy>
  <cp:revision>4</cp:revision>
  <cp:lastPrinted>2005-05-27T06:53:00Z</cp:lastPrinted>
  <dcterms:created xsi:type="dcterms:W3CDTF">2022-07-01T12:18:00Z</dcterms:created>
  <dcterms:modified xsi:type="dcterms:W3CDTF">2025-07-18T01:06:00Z</dcterms:modified>
</cp:coreProperties>
</file>