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FE7A9" w14:textId="77777777" w:rsidR="00361E2C" w:rsidRDefault="00163FBC">
      <w:pPr>
        <w:tabs>
          <w:tab w:val="left" w:pos="4820"/>
        </w:tabs>
        <w:ind w:left="284" w:rightChars="-134" w:right="-281" w:hanging="282"/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48"/>
          <w:szCs w:val="48"/>
        </w:rPr>
        <w:t>ひとり親家庭等就業支援講習会</w:t>
      </w:r>
    </w:p>
    <w:p w14:paraId="25C6F5C5" w14:textId="584A347F" w:rsidR="00361E2C" w:rsidRPr="0001160D" w:rsidRDefault="00A1514B" w:rsidP="007A0DED">
      <w:pPr>
        <w:jc w:val="center"/>
        <w:rPr>
          <w:rFonts w:ascii="BIZ UDPゴシック" w:eastAsia="BIZ UDPゴシック" w:hAnsi="BIZ UDPゴシック"/>
          <w:b/>
          <w:w w:val="80"/>
          <w:sz w:val="72"/>
          <w:szCs w:val="72"/>
        </w:rPr>
      </w:pPr>
      <w:r w:rsidRPr="0001160D">
        <w:rPr>
          <w:rFonts w:ascii="BIZ UDPゴシック" w:eastAsia="BIZ UDPゴシック" w:hAnsi="BIZ UDPゴシック" w:hint="eastAsia"/>
          <w:b/>
          <w:w w:val="80"/>
          <w:sz w:val="72"/>
          <w:szCs w:val="72"/>
        </w:rPr>
        <w:t xml:space="preserve">就　職　支　援　</w:t>
      </w:r>
      <w:r w:rsidR="00163FBC" w:rsidRPr="0001160D">
        <w:rPr>
          <w:rFonts w:ascii="BIZ UDPゴシック" w:eastAsia="BIZ UDPゴシック" w:hAnsi="BIZ UDPゴシック" w:hint="eastAsia"/>
          <w:b/>
          <w:w w:val="80"/>
          <w:sz w:val="72"/>
          <w:szCs w:val="72"/>
        </w:rPr>
        <w:t>セ</w:t>
      </w:r>
      <w:r w:rsidRPr="0001160D">
        <w:rPr>
          <w:rFonts w:ascii="BIZ UDPゴシック" w:eastAsia="BIZ UDPゴシック" w:hAnsi="BIZ UDPゴシック" w:hint="eastAsia"/>
          <w:b/>
          <w:w w:val="80"/>
          <w:sz w:val="72"/>
          <w:szCs w:val="72"/>
        </w:rPr>
        <w:t xml:space="preserve">　</w:t>
      </w:r>
      <w:r w:rsidR="00163FBC" w:rsidRPr="0001160D">
        <w:rPr>
          <w:rFonts w:ascii="BIZ UDPゴシック" w:eastAsia="BIZ UDPゴシック" w:hAnsi="BIZ UDPゴシック" w:hint="eastAsia"/>
          <w:b/>
          <w:w w:val="80"/>
          <w:sz w:val="72"/>
          <w:szCs w:val="72"/>
        </w:rPr>
        <w:t>ミ</w:t>
      </w:r>
      <w:r w:rsidRPr="0001160D">
        <w:rPr>
          <w:rFonts w:ascii="BIZ UDPゴシック" w:eastAsia="BIZ UDPゴシック" w:hAnsi="BIZ UDPゴシック" w:hint="eastAsia"/>
          <w:b/>
          <w:w w:val="80"/>
          <w:sz w:val="72"/>
          <w:szCs w:val="72"/>
        </w:rPr>
        <w:t xml:space="preserve">　</w:t>
      </w:r>
      <w:r w:rsidR="00163FBC" w:rsidRPr="0001160D">
        <w:rPr>
          <w:rFonts w:ascii="BIZ UDPゴシック" w:eastAsia="BIZ UDPゴシック" w:hAnsi="BIZ UDPゴシック" w:hint="eastAsia"/>
          <w:b/>
          <w:w w:val="80"/>
          <w:sz w:val="72"/>
          <w:szCs w:val="72"/>
        </w:rPr>
        <w:t>ナ</w:t>
      </w:r>
      <w:r w:rsidRPr="0001160D">
        <w:rPr>
          <w:rFonts w:ascii="BIZ UDPゴシック" w:eastAsia="BIZ UDPゴシック" w:hAnsi="BIZ UDPゴシック" w:hint="eastAsia"/>
          <w:b/>
          <w:w w:val="80"/>
          <w:sz w:val="72"/>
          <w:szCs w:val="72"/>
        </w:rPr>
        <w:t xml:space="preserve">　</w:t>
      </w:r>
      <w:r w:rsidR="00163FBC" w:rsidRPr="0001160D">
        <w:rPr>
          <w:rFonts w:ascii="BIZ UDPゴシック" w:eastAsia="BIZ UDPゴシック" w:hAnsi="BIZ UDPゴシック" w:hint="eastAsia"/>
          <w:b/>
          <w:w w:val="80"/>
          <w:sz w:val="72"/>
          <w:szCs w:val="72"/>
        </w:rPr>
        <w:t>ー</w:t>
      </w:r>
    </w:p>
    <w:p w14:paraId="5CCF42F5" w14:textId="77777777" w:rsidR="00361E2C" w:rsidRDefault="00163FBC">
      <w:pPr>
        <w:jc w:val="center"/>
        <w:rPr>
          <w:rFonts w:ascii="HG丸ｺﾞｼｯｸM-PRO" w:eastAsia="HG丸ｺﾞｼｯｸM-PRO" w:hAnsi="HG丸ｺﾞｼｯｸM-PRO"/>
          <w:sz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8"/>
          <w:shd w:val="pct15" w:color="auto" w:fill="FFFFFF"/>
        </w:rPr>
        <w:t>募　　集　　要　　項</w:t>
      </w:r>
    </w:p>
    <w:p w14:paraId="7A53777F" w14:textId="0F57F7C4" w:rsidR="00361E2C" w:rsidRDefault="00163FBC" w:rsidP="00901752">
      <w:pPr>
        <w:ind w:left="1540" w:hangingChars="700" w:hanging="15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一部講座のみの参加もできます。</w:t>
      </w:r>
      <w:r w:rsidR="00D62A75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0D04CD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62A75">
        <w:rPr>
          <w:rFonts w:ascii="HG丸ｺﾞｼｯｸM-PRO" w:eastAsia="HG丸ｺﾞｼｯｸM-PRO" w:hAnsi="HG丸ｺﾞｼｯｸM-PRO" w:hint="eastAsia"/>
          <w:sz w:val="22"/>
        </w:rPr>
        <w:t xml:space="preserve">　講師</w:t>
      </w:r>
      <w:r w:rsidR="000D04CD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D04CD" w:rsidRPr="000D04CD">
        <w:rPr>
          <w:rFonts w:ascii="HG丸ｺﾞｼｯｸM-PRO" w:eastAsia="HG丸ｺﾞｼｯｸM-PRO" w:hAnsi="HG丸ｺﾞｼｯｸM-PRO" w:hint="eastAsia"/>
          <w:w w:val="90"/>
          <w:sz w:val="22"/>
        </w:rPr>
        <w:t>キャリアコンサルタント</w:t>
      </w:r>
      <w:r w:rsidR="00D62A75">
        <w:rPr>
          <w:rFonts w:ascii="HG丸ｺﾞｼｯｸM-PRO" w:eastAsia="HG丸ｺﾞｼｯｸM-PRO" w:hAnsi="HG丸ｺﾞｼｯｸM-PRO" w:hint="eastAsia"/>
          <w:sz w:val="22"/>
        </w:rPr>
        <w:t xml:space="preserve">　相神ゆり氏</w:t>
      </w:r>
    </w:p>
    <w:tbl>
      <w:tblPr>
        <w:tblStyle w:val="a8"/>
        <w:tblpPr w:leftFromText="142" w:rightFromText="142" w:vertAnchor="text" w:horzAnchor="margin" w:tblpX="-289" w:tblpY="-5"/>
        <w:tblW w:w="10237" w:type="dxa"/>
        <w:tblLook w:val="04A0" w:firstRow="1" w:lastRow="0" w:firstColumn="1" w:lastColumn="0" w:noHBand="0" w:noVBand="1"/>
      </w:tblPr>
      <w:tblGrid>
        <w:gridCol w:w="1479"/>
        <w:gridCol w:w="1483"/>
        <w:gridCol w:w="593"/>
        <w:gridCol w:w="6682"/>
      </w:tblGrid>
      <w:tr w:rsidR="00361E2C" w14:paraId="2BDE3F77" w14:textId="77777777" w:rsidTr="005E5191">
        <w:trPr>
          <w:trHeight w:val="440"/>
        </w:trPr>
        <w:tc>
          <w:tcPr>
            <w:tcW w:w="1479" w:type="dxa"/>
            <w:vAlign w:val="center"/>
          </w:tcPr>
          <w:p w14:paraId="6F1C3DF1" w14:textId="77777777" w:rsidR="00361E2C" w:rsidRDefault="00163FBC" w:rsidP="00A151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開催日</w:t>
            </w:r>
          </w:p>
        </w:tc>
        <w:tc>
          <w:tcPr>
            <w:tcW w:w="1483" w:type="dxa"/>
            <w:vAlign w:val="center"/>
          </w:tcPr>
          <w:p w14:paraId="29813BAA" w14:textId="77777777" w:rsidR="00361E2C" w:rsidRDefault="00163FBC" w:rsidP="00A151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時間</w:t>
            </w:r>
          </w:p>
        </w:tc>
        <w:tc>
          <w:tcPr>
            <w:tcW w:w="7275" w:type="dxa"/>
            <w:gridSpan w:val="2"/>
            <w:vAlign w:val="center"/>
          </w:tcPr>
          <w:p w14:paraId="5DDABF00" w14:textId="77777777" w:rsidR="00361E2C" w:rsidRDefault="00163FBC" w:rsidP="00A1514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　　容</w:t>
            </w:r>
          </w:p>
        </w:tc>
      </w:tr>
      <w:tr w:rsidR="00C517F1" w14:paraId="05E551ED" w14:textId="77777777" w:rsidTr="005E5191">
        <w:trPr>
          <w:trHeight w:val="585"/>
        </w:trPr>
        <w:tc>
          <w:tcPr>
            <w:tcW w:w="1479" w:type="dxa"/>
            <w:vMerge w:val="restart"/>
            <w:vAlign w:val="center"/>
          </w:tcPr>
          <w:p w14:paraId="08357141" w14:textId="2ECAE364" w:rsidR="00C517F1" w:rsidRDefault="00C517F1" w:rsidP="00C517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bookmarkStart w:id="1" w:name="_Hlk57713597"/>
            <w:r>
              <w:rPr>
                <w:rFonts w:ascii="HG丸ｺﾞｼｯｸM-PRO" w:eastAsia="HG丸ｺﾞｼｯｸM-PRO" w:hAnsi="HG丸ｺﾞｼｯｸM-PRO" w:hint="eastAsia"/>
                <w:sz w:val="22"/>
              </w:rPr>
              <w:t>２/</w:t>
            </w:r>
            <w:r w:rsidR="00D62A75">
              <w:rPr>
                <w:rFonts w:ascii="HG丸ｺﾞｼｯｸM-PRO" w:eastAsia="HG丸ｺﾞｼｯｸM-PRO" w:hAnsi="HG丸ｺﾞｼｯｸM-PRO" w:hint="eastAsia"/>
                <w:sz w:val="22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</w:t>
            </w:r>
            <w:r w:rsidR="00D62A7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土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483" w:type="dxa"/>
            <w:vAlign w:val="center"/>
          </w:tcPr>
          <w:p w14:paraId="054686DC" w14:textId="12FABE7D" w:rsidR="00C517F1" w:rsidRDefault="00D62A75" w:rsidP="00C5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</w:t>
            </w:r>
            <w:r w:rsidR="00C517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00</w:t>
            </w:r>
            <w:r w:rsidR="00C517F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～12:00</w:t>
            </w:r>
          </w:p>
        </w:tc>
        <w:tc>
          <w:tcPr>
            <w:tcW w:w="593" w:type="dxa"/>
            <w:tcBorders>
              <w:right w:val="single" w:sz="4" w:space="0" w:color="FFFFFF" w:themeColor="background1"/>
            </w:tcBorders>
            <w:vAlign w:val="center"/>
          </w:tcPr>
          <w:p w14:paraId="7DB05AE5" w14:textId="77777777" w:rsidR="00C517F1" w:rsidRDefault="00C517F1" w:rsidP="00C517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</w:p>
        </w:tc>
        <w:tc>
          <w:tcPr>
            <w:tcW w:w="6682" w:type="dxa"/>
            <w:tcBorders>
              <w:left w:val="single" w:sz="4" w:space="0" w:color="FFFFFF" w:themeColor="background1"/>
            </w:tcBorders>
            <w:vAlign w:val="center"/>
          </w:tcPr>
          <w:p w14:paraId="719BED23" w14:textId="0BF79875" w:rsidR="00C517F1" w:rsidRDefault="001B40C2" w:rsidP="00C517F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就活準備・伝える力を身につけましょう</w:t>
            </w:r>
          </w:p>
        </w:tc>
      </w:tr>
      <w:tr w:rsidR="00C517F1" w14:paraId="7776A6C4" w14:textId="77777777" w:rsidTr="005E5191">
        <w:trPr>
          <w:trHeight w:val="585"/>
        </w:trPr>
        <w:tc>
          <w:tcPr>
            <w:tcW w:w="1479" w:type="dxa"/>
            <w:vMerge/>
            <w:vAlign w:val="center"/>
          </w:tcPr>
          <w:p w14:paraId="1FE4342C" w14:textId="77777777" w:rsidR="00C517F1" w:rsidRDefault="00C517F1" w:rsidP="00C517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3" w:type="dxa"/>
            <w:vAlign w:val="center"/>
          </w:tcPr>
          <w:p w14:paraId="10B24C3C" w14:textId="6909FE1A" w:rsidR="00C517F1" w:rsidRDefault="00C517F1" w:rsidP="00C517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</w:t>
            </w:r>
            <w:r w:rsidRPr="00B813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00</w:t>
            </w:r>
            <w:r w:rsidRPr="00B813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～15:</w:t>
            </w:r>
            <w:r w:rsidR="00D62A75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00</w:t>
            </w:r>
          </w:p>
        </w:tc>
        <w:tc>
          <w:tcPr>
            <w:tcW w:w="593" w:type="dxa"/>
            <w:tcBorders>
              <w:right w:val="single" w:sz="4" w:space="0" w:color="FFFFFF" w:themeColor="background1"/>
            </w:tcBorders>
            <w:vAlign w:val="center"/>
          </w:tcPr>
          <w:p w14:paraId="232361E1" w14:textId="1830C458" w:rsidR="00C517F1" w:rsidRDefault="00C517F1" w:rsidP="00C517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6682" w:type="dxa"/>
            <w:tcBorders>
              <w:left w:val="single" w:sz="4" w:space="0" w:color="FFFFFF" w:themeColor="background1"/>
            </w:tcBorders>
            <w:vAlign w:val="center"/>
          </w:tcPr>
          <w:p w14:paraId="1F6EC48A" w14:textId="08466887" w:rsidR="00C517F1" w:rsidRDefault="001B40C2" w:rsidP="00C517F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アロマテラピーでリフレッシュ</w:t>
            </w:r>
          </w:p>
        </w:tc>
      </w:tr>
      <w:bookmarkEnd w:id="1"/>
      <w:tr w:rsidR="00C517F1" w14:paraId="12A4F36B" w14:textId="77777777" w:rsidTr="005E5191">
        <w:trPr>
          <w:trHeight w:val="585"/>
        </w:trPr>
        <w:tc>
          <w:tcPr>
            <w:tcW w:w="1479" w:type="dxa"/>
            <w:vMerge w:val="restart"/>
            <w:vAlign w:val="center"/>
          </w:tcPr>
          <w:p w14:paraId="4984AE77" w14:textId="6AC2819F" w:rsidR="00C517F1" w:rsidRDefault="00C517F1" w:rsidP="00C517F1">
            <w:pPr>
              <w:ind w:firstLineChars="50" w:firstLine="11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/</w:t>
            </w:r>
            <w:r w:rsidR="00D62A75">
              <w:rPr>
                <w:rFonts w:ascii="HG丸ｺﾞｼｯｸM-PRO" w:eastAsia="HG丸ｺﾞｼｯｸM-PRO" w:hAnsi="HG丸ｺﾞｼｯｸM-PRO" w:hint="eastAsia"/>
                <w:sz w:val="22"/>
              </w:rPr>
              <w:t>22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(土)</w:t>
            </w:r>
          </w:p>
        </w:tc>
        <w:tc>
          <w:tcPr>
            <w:tcW w:w="1483" w:type="dxa"/>
            <w:vAlign w:val="center"/>
          </w:tcPr>
          <w:p w14:paraId="0225DC02" w14:textId="2A1CDB8C" w:rsidR="00C517F1" w:rsidRDefault="00D62A75" w:rsidP="00C517F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10:00～12:00</w:t>
            </w:r>
          </w:p>
        </w:tc>
        <w:tc>
          <w:tcPr>
            <w:tcW w:w="593" w:type="dxa"/>
            <w:tcBorders>
              <w:right w:val="single" w:sz="4" w:space="0" w:color="FFFFFF" w:themeColor="background1"/>
            </w:tcBorders>
            <w:vAlign w:val="center"/>
          </w:tcPr>
          <w:p w14:paraId="0175E4DD" w14:textId="778FAB05" w:rsidR="00C517F1" w:rsidRDefault="00C517F1" w:rsidP="00C517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6682" w:type="dxa"/>
            <w:tcBorders>
              <w:left w:val="single" w:sz="4" w:space="0" w:color="FFFFFF" w:themeColor="background1"/>
            </w:tcBorders>
            <w:vAlign w:val="center"/>
          </w:tcPr>
          <w:p w14:paraId="22D9A53E" w14:textId="4980C05F" w:rsidR="00C517F1" w:rsidRDefault="001B40C2" w:rsidP="00C517F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コミュニケーション力up講座</w:t>
            </w:r>
          </w:p>
        </w:tc>
      </w:tr>
      <w:tr w:rsidR="00C517F1" w14:paraId="391028BA" w14:textId="77777777" w:rsidTr="005E5191">
        <w:trPr>
          <w:trHeight w:val="585"/>
        </w:trPr>
        <w:tc>
          <w:tcPr>
            <w:tcW w:w="1479" w:type="dxa"/>
            <w:vMerge/>
            <w:vAlign w:val="center"/>
          </w:tcPr>
          <w:p w14:paraId="5D1B0388" w14:textId="01989C7B" w:rsidR="00C517F1" w:rsidRDefault="00C517F1" w:rsidP="00C517F1">
            <w:pPr>
              <w:ind w:leftChars="16" w:left="104" w:hangingChars="32" w:hanging="7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83" w:type="dxa"/>
            <w:vAlign w:val="center"/>
          </w:tcPr>
          <w:p w14:paraId="70636EAE" w14:textId="2D53738D" w:rsidR="00C517F1" w:rsidRDefault="00D62A75" w:rsidP="00C517F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13</w:t>
            </w:r>
            <w:r w:rsidRPr="00B813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: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00</w:t>
            </w:r>
            <w:r w:rsidRPr="00B813A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～15: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00</w:t>
            </w:r>
          </w:p>
        </w:tc>
        <w:tc>
          <w:tcPr>
            <w:tcW w:w="593" w:type="dxa"/>
            <w:tcBorders>
              <w:right w:val="single" w:sz="4" w:space="0" w:color="FFFFFF" w:themeColor="background1"/>
            </w:tcBorders>
            <w:vAlign w:val="center"/>
          </w:tcPr>
          <w:p w14:paraId="3199EB85" w14:textId="0E6AF89F" w:rsidR="00C517F1" w:rsidRDefault="00C517F1" w:rsidP="00C517F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6682" w:type="dxa"/>
            <w:tcBorders>
              <w:left w:val="single" w:sz="4" w:space="0" w:color="FFFFFF" w:themeColor="background1"/>
            </w:tcBorders>
            <w:vAlign w:val="center"/>
          </w:tcPr>
          <w:p w14:paraId="78ED0CC7" w14:textId="07B0D78D" w:rsidR="00C517F1" w:rsidRDefault="001B40C2" w:rsidP="00C517F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ハーブティーでストレスケア・メディカルハーブのお話</w:t>
            </w:r>
          </w:p>
        </w:tc>
      </w:tr>
    </w:tbl>
    <w:p w14:paraId="6D3D42FB" w14:textId="606D9C27" w:rsidR="00AF2557" w:rsidRDefault="00AF2557">
      <w:pPr>
        <w:snapToGrid w:val="0"/>
        <w:spacing w:line="300" w:lineRule="auto"/>
        <w:rPr>
          <w:rFonts w:ascii="HG丸ｺﾞｼｯｸM-PRO" w:eastAsia="HG丸ｺﾞｼｯｸM-PRO" w:hAnsi="HG丸ｺﾞｼｯｸM-PRO"/>
          <w:sz w:val="22"/>
        </w:rPr>
      </w:pPr>
    </w:p>
    <w:p w14:paraId="4BB87C91" w14:textId="01C568E2" w:rsidR="00361E2C" w:rsidRDefault="00163FBC">
      <w:pPr>
        <w:snapToGrid w:val="0"/>
        <w:spacing w:line="30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○場　所　　　姫路市総合福祉会館4階ミーテイングルーム</w:t>
      </w:r>
    </w:p>
    <w:p w14:paraId="7F8FAC0D" w14:textId="107C20D2" w:rsidR="00361E2C" w:rsidRDefault="00163FBC">
      <w:pPr>
        <w:snapToGrid w:val="0"/>
        <w:spacing w:line="30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〇対　象　　　市内在住のひとり親家庭の母、父、寡婦</w:t>
      </w:r>
    </w:p>
    <w:p w14:paraId="45C865B5" w14:textId="0446BACE" w:rsidR="00361E2C" w:rsidRDefault="00BB7E88">
      <w:pPr>
        <w:snapToGrid w:val="0"/>
        <w:spacing w:line="300" w:lineRule="auto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0B6EE5" wp14:editId="437BB4B1">
            <wp:simplePos x="0" y="0"/>
            <wp:positionH relativeFrom="column">
              <wp:posOffset>5233670</wp:posOffset>
            </wp:positionH>
            <wp:positionV relativeFrom="paragraph">
              <wp:posOffset>150495</wp:posOffset>
            </wp:positionV>
            <wp:extent cx="1059180" cy="1308100"/>
            <wp:effectExtent l="0" t="0" r="0" b="0"/>
            <wp:wrapNone/>
            <wp:docPr id="98708838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E02CC5F" wp14:editId="2DB33579">
            <wp:simplePos x="0" y="0"/>
            <wp:positionH relativeFrom="column">
              <wp:posOffset>4357370</wp:posOffset>
            </wp:positionH>
            <wp:positionV relativeFrom="paragraph">
              <wp:posOffset>5715</wp:posOffset>
            </wp:positionV>
            <wp:extent cx="800100" cy="793750"/>
            <wp:effectExtent l="0" t="0" r="0" b="6350"/>
            <wp:wrapNone/>
            <wp:docPr id="213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" name="図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3FBC">
        <w:rPr>
          <w:rFonts w:ascii="HG丸ｺﾞｼｯｸM-PRO" w:eastAsia="HG丸ｺﾞｼｯｸM-PRO" w:hAnsi="HG丸ｺﾞｼｯｸM-PRO" w:hint="eastAsia"/>
          <w:sz w:val="22"/>
        </w:rPr>
        <w:t xml:space="preserve">　　　　　　　就職活動中または就職活動を行う予定の方</w:t>
      </w:r>
    </w:p>
    <w:p w14:paraId="33F2BBAD" w14:textId="2BE978C7" w:rsidR="00361E2C" w:rsidRPr="00DD5D9F" w:rsidRDefault="00163FBC">
      <w:pPr>
        <w:snapToGrid w:val="0"/>
        <w:spacing w:line="30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○定　員　　　各回１</w:t>
      </w:r>
      <w:r w:rsidR="005E5191">
        <w:rPr>
          <w:rFonts w:ascii="HG丸ｺﾞｼｯｸM-PRO" w:eastAsia="HG丸ｺﾞｼｯｸM-PRO" w:hAnsi="HG丸ｺﾞｼｯｸM-PRO" w:hint="eastAsia"/>
          <w:sz w:val="22"/>
        </w:rPr>
        <w:t>０</w:t>
      </w:r>
      <w:r>
        <w:rPr>
          <w:rFonts w:ascii="HG丸ｺﾞｼｯｸM-PRO" w:eastAsia="HG丸ｺﾞｼｯｸM-PRO" w:hAnsi="HG丸ｺﾞｼｯｸM-PRO" w:hint="eastAsia"/>
          <w:sz w:val="22"/>
        </w:rPr>
        <w:t>名</w:t>
      </w:r>
    </w:p>
    <w:p w14:paraId="0216BD69" w14:textId="10F21C4C" w:rsidR="00361E2C" w:rsidRDefault="00163FBC">
      <w:pPr>
        <w:snapToGrid w:val="0"/>
        <w:spacing w:line="300" w:lineRule="auto"/>
        <w:ind w:leftChars="-203" w:left="-283" w:hanging="143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○受講料　　　無料</w:t>
      </w:r>
    </w:p>
    <w:p w14:paraId="3D6D054A" w14:textId="7B2B00DB" w:rsidR="00361E2C" w:rsidRDefault="00163FBC">
      <w:pPr>
        <w:snapToGrid w:val="0"/>
        <w:spacing w:line="30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○募集期間　　令和</w:t>
      </w:r>
      <w:r w:rsidR="00D62A75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D62A75">
        <w:rPr>
          <w:rFonts w:ascii="HG丸ｺﾞｼｯｸM-PRO" w:eastAsia="HG丸ｺﾞｼｯｸM-PRO" w:hAnsi="HG丸ｺﾞｼｯｸM-PRO" w:hint="eastAsia"/>
          <w:sz w:val="22"/>
        </w:rPr>
        <w:t>２</w:t>
      </w:r>
      <w:r>
        <w:rPr>
          <w:rFonts w:ascii="HG丸ｺﾞｼｯｸM-PRO" w:eastAsia="HG丸ｺﾞｼｯｸM-PRO" w:hAnsi="HG丸ｺﾞｼｯｸM-PRO" w:hint="eastAsia"/>
          <w:sz w:val="22"/>
        </w:rPr>
        <w:t>月</w:t>
      </w:r>
      <w:r w:rsidR="00D62A75">
        <w:rPr>
          <w:rFonts w:ascii="HG丸ｺﾞｼｯｸM-PRO" w:eastAsia="HG丸ｺﾞｼｯｸM-PRO" w:hAnsi="HG丸ｺﾞｼｯｸM-PRO" w:hint="eastAsia"/>
          <w:sz w:val="22"/>
        </w:rPr>
        <w:t>１０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D62A75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）まで</w:t>
      </w:r>
    </w:p>
    <w:p w14:paraId="1A70BECE" w14:textId="2DB0F977" w:rsidR="00361E2C" w:rsidRDefault="00163FBC">
      <w:pPr>
        <w:snapToGrid w:val="0"/>
        <w:spacing w:line="30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○申込方法　　姫路市婦人共励会へ申込書を送付・ＦＡＸもしくは持参</w:t>
      </w:r>
    </w:p>
    <w:p w14:paraId="47DFF9D4" w14:textId="77777777" w:rsidR="00AF2557" w:rsidRDefault="00D62A75">
      <w:pPr>
        <w:snapToGrid w:val="0"/>
        <w:spacing w:line="30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市ホームページからも申し込み可</w:t>
      </w:r>
    </w:p>
    <w:p w14:paraId="7254A3EC" w14:textId="5D708849" w:rsidR="00361E2C" w:rsidRPr="00AF2557" w:rsidRDefault="00AF2557">
      <w:pPr>
        <w:snapToGrid w:val="0"/>
        <w:spacing w:line="300" w:lineRule="auto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</w:rPr>
        <w:t>《</w:t>
      </w:r>
      <w:r w:rsidR="00163FBC">
        <w:rPr>
          <w:rFonts w:ascii="HG丸ｺﾞｼｯｸM-PRO" w:eastAsia="HG丸ｺﾞｼｯｸM-PRO" w:hAnsi="HG丸ｺﾞｼｯｸM-PRO" w:hint="eastAsia"/>
        </w:rPr>
        <w:t>お問合せ先</w:t>
      </w:r>
      <w:r>
        <w:rPr>
          <w:rFonts w:ascii="HG丸ｺﾞｼｯｸM-PRO" w:eastAsia="HG丸ｺﾞｼｯｸM-PRO" w:hAnsi="HG丸ｺﾞｼｯｸM-PRO" w:hint="eastAsia"/>
        </w:rPr>
        <w:t>》</w:t>
      </w:r>
      <w:r w:rsidR="00163FBC">
        <w:rPr>
          <w:rFonts w:ascii="HG丸ｺﾞｼｯｸM-PRO" w:eastAsia="HG丸ｺﾞｼｯｸM-PRO" w:hAnsi="HG丸ｺﾞｼｯｸM-PRO" w:hint="eastAsia"/>
        </w:rPr>
        <w:t xml:space="preserve">　　</w:t>
      </w:r>
    </w:p>
    <w:p w14:paraId="342192B1" w14:textId="6F52F78B" w:rsidR="00361E2C" w:rsidRDefault="00163FBC">
      <w:pPr>
        <w:snapToGrid w:val="0"/>
        <w:spacing w:line="300" w:lineRule="auto"/>
        <w:ind w:firstLineChars="100" w:firstLine="211"/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（一財）姫路市婦人共励会　</w:t>
      </w:r>
      <w:r>
        <w:rPr>
          <w:rFonts w:ascii="HG丸ｺﾞｼｯｸM-PRO" w:eastAsia="HG丸ｺﾞｼｯｸM-PRO" w:hAnsi="HG丸ｺﾞｼｯｸM-PRO" w:hint="eastAsia"/>
          <w:bCs/>
          <w:w w:val="66"/>
        </w:rPr>
        <w:t>〒670-0955</w:t>
      </w:r>
      <w:r>
        <w:rPr>
          <w:rFonts w:ascii="HG丸ｺﾞｼｯｸM-PRO" w:eastAsia="HG丸ｺﾞｼｯｸM-PRO" w:hAnsi="HG丸ｺﾞｼｯｸM-PRO" w:hint="eastAsia"/>
          <w:bCs/>
        </w:rPr>
        <w:t>姫路市安田</w:t>
      </w:r>
      <w:r w:rsidR="00AF2557">
        <w:rPr>
          <w:rFonts w:ascii="HG丸ｺﾞｼｯｸM-PRO" w:eastAsia="HG丸ｺﾞｼｯｸM-PRO" w:hAnsi="HG丸ｺﾞｼｯｸM-PRO" w:hint="eastAsia"/>
          <w:bCs/>
        </w:rPr>
        <w:t>三</w:t>
      </w:r>
      <w:r>
        <w:rPr>
          <w:rFonts w:ascii="HG丸ｺﾞｼｯｸM-PRO" w:eastAsia="HG丸ｺﾞｼｯｸM-PRO" w:hAnsi="HG丸ｺﾞｼｯｸM-PRO" w:hint="eastAsia"/>
          <w:bCs/>
        </w:rPr>
        <w:t>丁目１番地　姫路市総合福祉会館４階</w:t>
      </w:r>
    </w:p>
    <w:p w14:paraId="070550D1" w14:textId="73C85B9B" w:rsidR="00361E2C" w:rsidRDefault="00163FBC">
      <w:pPr>
        <w:snapToGrid w:val="0"/>
        <w:spacing w:line="300" w:lineRule="auto"/>
        <w:ind w:firstLineChars="945" w:firstLine="198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　話　０７９－２２２－７４０２　（月～金※祝日除く</w:t>
      </w:r>
      <w:r w:rsidR="0003033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9時～15時）　　　　　　　　　　</w:t>
      </w:r>
    </w:p>
    <w:p w14:paraId="71FA2476" w14:textId="5DF7C31D" w:rsidR="00361E2C" w:rsidRPr="00604F1D" w:rsidRDefault="00163FBC">
      <w:pPr>
        <w:snapToGrid w:val="0"/>
        <w:spacing w:line="300" w:lineRule="auto"/>
        <w:ind w:leftChars="944" w:left="1982" w:firstLine="1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</w:rPr>
        <w:t>ＦＡＸ　０７９－２４０－８０４５</w:t>
      </w:r>
    </w:p>
    <w:p w14:paraId="2455A819" w14:textId="5F1F5B25" w:rsidR="00361E2C" w:rsidRDefault="00163FBC">
      <w:pPr>
        <w:snapToGrid w:val="0"/>
        <w:spacing w:line="300" w:lineRule="auto"/>
        <w:ind w:firstLineChars="200" w:firstLine="42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>姫路市こども支援課</w:t>
      </w:r>
      <w:r>
        <w:rPr>
          <w:rFonts w:ascii="HG丸ｺﾞｼｯｸM-PRO" w:eastAsia="HG丸ｺﾞｼｯｸM-PRO" w:hAnsi="HG丸ｺﾞｼｯｸM-PRO" w:hint="eastAsia"/>
        </w:rPr>
        <w:t xml:space="preserve">　 </w:t>
      </w:r>
    </w:p>
    <w:p w14:paraId="051E89D9" w14:textId="70B07073" w:rsidR="00361E2C" w:rsidRDefault="00163FBC" w:rsidP="004D6724">
      <w:pPr>
        <w:snapToGrid w:val="0"/>
        <w:spacing w:line="300" w:lineRule="auto"/>
        <w:ind w:firstLineChars="950" w:firstLine="199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　話　０７９－２２１－２１３２</w:t>
      </w:r>
    </w:p>
    <w:p w14:paraId="31839B42" w14:textId="7ADD7C6C" w:rsidR="00AF2557" w:rsidRPr="001B40C2" w:rsidRDefault="001B40C2" w:rsidP="001B40C2">
      <w:pPr>
        <w:pStyle w:val="a3"/>
        <w:numPr>
          <w:ilvl w:val="0"/>
          <w:numId w:val="7"/>
        </w:numPr>
        <w:ind w:leftChars="0" w:rightChars="-337" w:right="-70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-　</w:t>
      </w:r>
      <w:r>
        <w:rPr>
          <w:rFonts w:ascii="HG丸ｺﾞｼｯｸM-PRO" w:eastAsia="HG丸ｺﾞｼｯｸM-PRO" w:hAnsi="HG丸ｺﾞｼｯｸM-PRO" w:hint="eastAsia"/>
          <w:sz w:val="22"/>
        </w:rPr>
        <w:t>-　-　-　-　-　-　-　-　-　-　 キリトリセン   -　-　-　-　-　-　-　-　-　-　-　-　-</w:t>
      </w:r>
    </w:p>
    <w:tbl>
      <w:tblPr>
        <w:tblStyle w:val="a8"/>
        <w:tblpPr w:leftFromText="142" w:rightFromText="142" w:vertAnchor="text" w:horzAnchor="margin" w:tblpX="-289" w:tblpY="656"/>
        <w:tblW w:w="9918" w:type="dxa"/>
        <w:tblLayout w:type="fixed"/>
        <w:tblLook w:val="04A0" w:firstRow="1" w:lastRow="0" w:firstColumn="1" w:lastColumn="0" w:noHBand="0" w:noVBand="1"/>
      </w:tblPr>
      <w:tblGrid>
        <w:gridCol w:w="1590"/>
        <w:gridCol w:w="673"/>
        <w:gridCol w:w="3555"/>
        <w:gridCol w:w="1134"/>
        <w:gridCol w:w="2966"/>
      </w:tblGrid>
      <w:tr w:rsidR="00361E2C" w14:paraId="362D5006" w14:textId="77777777">
        <w:trPr>
          <w:trHeight w:val="702"/>
        </w:trPr>
        <w:tc>
          <w:tcPr>
            <w:tcW w:w="1590" w:type="dxa"/>
            <w:vAlign w:val="center"/>
          </w:tcPr>
          <w:p w14:paraId="43FF2DEA" w14:textId="77777777" w:rsidR="00030335" w:rsidRDefault="00030335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34B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  <w:p w14:paraId="7F9AF73C" w14:textId="4E62EBDC" w:rsidR="00361E2C" w:rsidRDefault="00163FB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4228" w:type="dxa"/>
            <w:gridSpan w:val="2"/>
            <w:tcBorders>
              <w:right w:val="single" w:sz="4" w:space="0" w:color="auto"/>
            </w:tcBorders>
          </w:tcPr>
          <w:p w14:paraId="770BBBD8" w14:textId="16499B07" w:rsidR="00361E2C" w:rsidRPr="00934B7B" w:rsidRDefault="00934B7B">
            <w:pPr>
              <w:pStyle w:val="a3"/>
              <w:ind w:leftChars="0" w:left="3654" w:hangingChars="1300" w:hanging="3654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E908DF7" wp14:editId="0FF28867">
                      <wp:simplePos x="0" y="0"/>
                      <wp:positionH relativeFrom="column">
                        <wp:posOffset>-2780030</wp:posOffset>
                      </wp:positionH>
                      <wp:positionV relativeFrom="paragraph">
                        <wp:posOffset>-8588375</wp:posOffset>
                      </wp:positionV>
                      <wp:extent cx="6331585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158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B8214A" w14:textId="4592399E" w:rsidR="00361E2C" w:rsidRDefault="00A1514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就職支援</w:t>
                                  </w:r>
                                  <w:r w:rsidR="00163FBC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  <w:szCs w:val="28"/>
                                    </w:rPr>
                                    <w:t>セミナー申込書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E908D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18.9pt;margin-top:-676.25pt;width:498.5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" filled="f" stroked="f">
                      <v:textbox style="mso-fit-shape-to-text:t">
                        <w:txbxContent>
                          <w:p w14:paraId="7AB8214A" w14:textId="4592399E" w:rsidR="00361E2C" w:rsidRDefault="00A1514B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就職支援</w:t>
                            </w:r>
                            <w:r w:rsidR="00163FB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セミナー申込書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3FBC" w:rsidRPr="00934B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　　　　　　　</w:t>
            </w:r>
          </w:p>
          <w:p w14:paraId="183241D6" w14:textId="77777777" w:rsidR="00361E2C" w:rsidRDefault="00163FBC">
            <w:pPr>
              <w:pStyle w:val="a3"/>
              <w:ind w:leftChars="1300" w:left="273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歳）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65AA" w14:textId="77777777" w:rsidR="00361E2C" w:rsidRDefault="00163FB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2966" w:type="dxa"/>
            <w:tcBorders>
              <w:left w:val="single" w:sz="4" w:space="0" w:color="auto"/>
            </w:tcBorders>
            <w:vAlign w:val="center"/>
          </w:tcPr>
          <w:p w14:paraId="388D0A11" w14:textId="73F70B60" w:rsidR="00361E2C" w:rsidRDefault="00163FBC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自宅</w:t>
            </w:r>
          </w:p>
          <w:p w14:paraId="15C809D1" w14:textId="77777777" w:rsidR="00361E2C" w:rsidRDefault="00163FBC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</w:t>
            </w:r>
          </w:p>
        </w:tc>
      </w:tr>
      <w:tr w:rsidR="00361E2C" w14:paraId="2DBC9677" w14:textId="77777777" w:rsidTr="001B40C2">
        <w:trPr>
          <w:trHeight w:val="836"/>
        </w:trPr>
        <w:tc>
          <w:tcPr>
            <w:tcW w:w="1590" w:type="dxa"/>
            <w:vAlign w:val="center"/>
          </w:tcPr>
          <w:p w14:paraId="0363B965" w14:textId="77777777" w:rsidR="00361E2C" w:rsidRDefault="00163FB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8328" w:type="dxa"/>
            <w:gridSpan w:val="4"/>
          </w:tcPr>
          <w:p w14:paraId="23CC088C" w14:textId="77777777" w:rsidR="00361E2C" w:rsidRDefault="00163FBC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6570A6D1" w14:textId="77777777" w:rsidR="00361E2C" w:rsidRDefault="00163FBC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姫路市</w:t>
            </w:r>
          </w:p>
        </w:tc>
      </w:tr>
      <w:tr w:rsidR="00361E2C" w14:paraId="5D0F6748" w14:textId="77777777" w:rsidTr="001B40C2">
        <w:trPr>
          <w:trHeight w:val="422"/>
        </w:trPr>
        <w:tc>
          <w:tcPr>
            <w:tcW w:w="2263" w:type="dxa"/>
            <w:gridSpan w:val="2"/>
            <w:vAlign w:val="center"/>
          </w:tcPr>
          <w:p w14:paraId="36E51458" w14:textId="77777777" w:rsidR="00361E2C" w:rsidRDefault="00163FBC">
            <w:pPr>
              <w:pStyle w:val="a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受講を希望する講座</w:t>
            </w:r>
          </w:p>
        </w:tc>
        <w:tc>
          <w:tcPr>
            <w:tcW w:w="7655" w:type="dxa"/>
            <w:gridSpan w:val="3"/>
          </w:tcPr>
          <w:p w14:paraId="767AB8C5" w14:textId="2D85067D" w:rsidR="00361E2C" w:rsidRDefault="00A1514B" w:rsidP="001B40C2">
            <w:pPr>
              <w:pStyle w:val="a3"/>
              <w:ind w:leftChars="0" w:left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１　　　</w:t>
            </w:r>
            <w:r w:rsidR="001B40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２　　</w:t>
            </w:r>
            <w:r w:rsidR="001B40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３　　</w:t>
            </w:r>
            <w:r w:rsidR="001B40C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４</w:t>
            </w:r>
          </w:p>
        </w:tc>
      </w:tr>
      <w:tr w:rsidR="00361E2C" w14:paraId="430EE568" w14:textId="77777777">
        <w:trPr>
          <w:trHeight w:val="385"/>
        </w:trPr>
        <w:tc>
          <w:tcPr>
            <w:tcW w:w="9918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FA2FF7" w14:textId="77777777" w:rsidR="00361E2C" w:rsidRDefault="00163FBC">
            <w:pPr>
              <w:pStyle w:val="a3"/>
              <w:ind w:leftChars="0" w:left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該当する項目全てに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☑</w:t>
            </w:r>
            <w:r>
              <w:rPr>
                <w:rFonts w:ascii="AR P丸ゴシック体M" w:eastAsia="AR P丸ゴシック体M" w:hint="eastAsia"/>
                <w:sz w:val="22"/>
              </w:rPr>
              <w:t>してください</w:t>
            </w:r>
          </w:p>
        </w:tc>
      </w:tr>
    </w:tbl>
    <w:p w14:paraId="1C505087" w14:textId="58BE86B0" w:rsidR="001B40C2" w:rsidRPr="001B40C2" w:rsidRDefault="001B40C2" w:rsidP="001B40C2">
      <w:pPr>
        <w:ind w:rightChars="-337" w:right="-708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bookmarkStart w:id="2" w:name="_Hlk183775128"/>
      <w:r w:rsidRPr="001B40C2">
        <w:rPr>
          <w:rFonts w:ascii="HG丸ｺﾞｼｯｸM-PRO" w:eastAsia="HG丸ｺﾞｼｯｸM-PRO" w:hAnsi="HG丸ｺﾞｼｯｸM-PRO" w:hint="eastAsia"/>
          <w:sz w:val="32"/>
          <w:szCs w:val="32"/>
        </w:rPr>
        <w:t>就職支援セミナー　受講申込書</w:t>
      </w: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9923"/>
      </w:tblGrid>
      <w:tr w:rsidR="00361E2C" w14:paraId="0655503E" w14:textId="7777777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14:paraId="2C1D97CD" w14:textId="55CF7A13" w:rsidR="00361E2C" w:rsidRDefault="00163FBC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□母子家庭の母　　　　　□父子家庭の父　　　　　　　　　□寡婦</w:t>
            </w:r>
          </w:p>
        </w:tc>
      </w:tr>
      <w:tr w:rsidR="00361E2C" w14:paraId="5C92F31C" w14:textId="7777777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19EA" w14:textId="77777777" w:rsidR="00361E2C" w:rsidRDefault="00163FBC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□児童扶養手当受給中　　□遺族年金受給中　　　　　　　　□その他（　　　　　　　　　）</w:t>
            </w:r>
          </w:p>
        </w:tc>
      </w:tr>
      <w:tr w:rsidR="00361E2C" w14:paraId="714751D6" w14:textId="7777777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54F7E" w14:textId="77777777" w:rsidR="00361E2C" w:rsidRDefault="00163FBC">
            <w:pPr>
              <w:rPr>
                <w:rFonts w:ascii="AR P丸ゴシック体M" w:eastAsia="AR P丸ゴシック体M"/>
                <w:sz w:val="22"/>
              </w:rPr>
            </w:pPr>
            <w:r>
              <w:rPr>
                <w:rFonts w:ascii="AR P丸ゴシック体M" w:eastAsia="AR P丸ゴシック体M" w:hint="eastAsia"/>
                <w:sz w:val="22"/>
              </w:rPr>
              <w:t>□正社員　□派遣社員　□パート・アルバイト　　□無職　　□その他（　　　　　　　　　）</w:t>
            </w:r>
          </w:p>
        </w:tc>
      </w:tr>
    </w:tbl>
    <w:p w14:paraId="581B805E" w14:textId="77777777" w:rsidR="00361E2C" w:rsidRDefault="00361E2C" w:rsidP="00AF2557">
      <w:pPr>
        <w:rPr>
          <w:i/>
          <w:iCs/>
          <w:sz w:val="22"/>
        </w:rPr>
      </w:pPr>
    </w:p>
    <w:sectPr w:rsidR="00361E2C" w:rsidSect="001F6935">
      <w:pgSz w:w="11906" w:h="16838" w:code="9"/>
      <w:pgMar w:top="426" w:right="1418" w:bottom="142" w:left="1418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D5B0E" w14:textId="77777777" w:rsidR="0008706F" w:rsidRDefault="0008706F">
      <w:r>
        <w:separator/>
      </w:r>
    </w:p>
  </w:endnote>
  <w:endnote w:type="continuationSeparator" w:id="0">
    <w:p w14:paraId="5B5B0AF0" w14:textId="77777777" w:rsidR="0008706F" w:rsidRDefault="00087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EDA19" w14:textId="77777777" w:rsidR="0008706F" w:rsidRDefault="0008706F">
      <w:r>
        <w:separator/>
      </w:r>
    </w:p>
  </w:footnote>
  <w:footnote w:type="continuationSeparator" w:id="0">
    <w:p w14:paraId="1754B496" w14:textId="77777777" w:rsidR="0008706F" w:rsidRDefault="00087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22628506"/>
    <w:lvl w:ilvl="0" w:tplc="862AA27C">
      <w:numFmt w:val="bullet"/>
      <w:lvlText w:val="-"/>
      <w:lvlJc w:val="left"/>
      <w:pPr>
        <w:ind w:left="1068" w:hanging="360"/>
      </w:pPr>
      <w:rPr>
        <w:rFonts w:ascii="Century" w:eastAsiaTheme="minorEastAsia" w:hAnsi="Century" w:hint="default"/>
      </w:rPr>
    </w:lvl>
    <w:lvl w:ilvl="1" w:tplc="0409000B"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001A1044"/>
    <w:multiLevelType w:val="hybridMultilevel"/>
    <w:tmpl w:val="765AE75E"/>
    <w:lvl w:ilvl="0" w:tplc="399A51E0">
      <w:numFmt w:val="bullet"/>
      <w:lvlText w:val="■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0C60187"/>
    <w:multiLevelType w:val="hybridMultilevel"/>
    <w:tmpl w:val="76BC9876"/>
    <w:lvl w:ilvl="0" w:tplc="8466A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0D6636"/>
    <w:multiLevelType w:val="hybridMultilevel"/>
    <w:tmpl w:val="12D012C0"/>
    <w:lvl w:ilvl="0" w:tplc="038A348A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E720F2"/>
    <w:multiLevelType w:val="hybridMultilevel"/>
    <w:tmpl w:val="FEBE6DE2"/>
    <w:lvl w:ilvl="0" w:tplc="5E8C76C6">
      <w:numFmt w:val="bullet"/>
      <w:lvlText w:val="■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4E1F39C0"/>
    <w:multiLevelType w:val="hybridMultilevel"/>
    <w:tmpl w:val="78B40C3E"/>
    <w:lvl w:ilvl="0" w:tplc="2632A318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36B45EF"/>
    <w:multiLevelType w:val="hybridMultilevel"/>
    <w:tmpl w:val="0EE4ACEC"/>
    <w:lvl w:ilvl="0" w:tplc="FA52C13E"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7332070E"/>
    <w:multiLevelType w:val="hybridMultilevel"/>
    <w:tmpl w:val="23E2F4A0"/>
    <w:lvl w:ilvl="0" w:tplc="700E2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ECF1A7D"/>
    <w:multiLevelType w:val="hybridMultilevel"/>
    <w:tmpl w:val="95E86718"/>
    <w:lvl w:ilvl="0" w:tplc="3D682960">
      <w:numFmt w:val="bullet"/>
      <w:lvlText w:val="-"/>
      <w:lvlJc w:val="left"/>
      <w:pPr>
        <w:ind w:left="-6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2C"/>
    <w:rsid w:val="0001160D"/>
    <w:rsid w:val="00030335"/>
    <w:rsid w:val="00056FF3"/>
    <w:rsid w:val="0008706F"/>
    <w:rsid w:val="000C48D2"/>
    <w:rsid w:val="000D04CD"/>
    <w:rsid w:val="00163FBC"/>
    <w:rsid w:val="00197507"/>
    <w:rsid w:val="001B40C2"/>
    <w:rsid w:val="001E2DD2"/>
    <w:rsid w:val="001F6935"/>
    <w:rsid w:val="00361E2C"/>
    <w:rsid w:val="003D11F8"/>
    <w:rsid w:val="003D28FB"/>
    <w:rsid w:val="004244EA"/>
    <w:rsid w:val="004D6724"/>
    <w:rsid w:val="005E5191"/>
    <w:rsid w:val="00604F1D"/>
    <w:rsid w:val="00672821"/>
    <w:rsid w:val="006A04AD"/>
    <w:rsid w:val="006A0882"/>
    <w:rsid w:val="007A0DED"/>
    <w:rsid w:val="00897965"/>
    <w:rsid w:val="00901752"/>
    <w:rsid w:val="00934B7B"/>
    <w:rsid w:val="00946244"/>
    <w:rsid w:val="00987B5A"/>
    <w:rsid w:val="009948FE"/>
    <w:rsid w:val="00A1514B"/>
    <w:rsid w:val="00AD7EAF"/>
    <w:rsid w:val="00AE3788"/>
    <w:rsid w:val="00AE5EB0"/>
    <w:rsid w:val="00AF2557"/>
    <w:rsid w:val="00AF7F3D"/>
    <w:rsid w:val="00B813AB"/>
    <w:rsid w:val="00BB7E88"/>
    <w:rsid w:val="00BC2C19"/>
    <w:rsid w:val="00BE0AD9"/>
    <w:rsid w:val="00C517F1"/>
    <w:rsid w:val="00D177C8"/>
    <w:rsid w:val="00D62A75"/>
    <w:rsid w:val="00DD5D9F"/>
    <w:rsid w:val="00F9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FC1EA"/>
  <w15:docId w15:val="{7028AF01-4A1E-4718-B397-75C0CA76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A55E4-ABB5-4D02-8E62-149C2C72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kyoreikai-1</dc:creator>
  <cp:lastModifiedBy>飴本　峻也</cp:lastModifiedBy>
  <cp:revision>2</cp:revision>
  <cp:lastPrinted>2023-01-27T02:10:00Z</cp:lastPrinted>
  <dcterms:created xsi:type="dcterms:W3CDTF">2025-01-09T00:45:00Z</dcterms:created>
  <dcterms:modified xsi:type="dcterms:W3CDTF">2025-01-09T00:45:00Z</dcterms:modified>
</cp:coreProperties>
</file>